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8D5" w:rsidRDefault="00B1764A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0</wp:posOffset>
                </wp:positionV>
                <wp:extent cx="5511800" cy="8914765"/>
                <wp:effectExtent l="0" t="0" r="1270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0" cy="89147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2BC" w:rsidRDefault="004F02BC" w:rsidP="004F02BC">
                            <w:pPr>
                              <w:rPr>
                                <w:rFonts w:ascii="Impact" w:hAnsi="Impact" w:cs="Angsana New"/>
                                <w:smallCaps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</w:p>
                          <w:p w:rsidR="004F02BC" w:rsidRDefault="004F02BC" w:rsidP="004F02BC">
                            <w:pPr>
                              <w:rPr>
                                <w:rFonts w:ascii="Impact" w:hAnsi="Impact" w:cs="Angsana New"/>
                                <w:smallCaps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</w:p>
                          <w:p w:rsidR="00B1764A" w:rsidRPr="004F02BC" w:rsidRDefault="00B1764A" w:rsidP="004F02BC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bookmarkStart w:id="0" w:name="_GoBack"/>
                            <w:bookmarkEnd w:id="0"/>
                            <w:proofErr w:type="spellStart"/>
                            <w:r w:rsidRPr="004F02BC">
                              <w:rPr>
                                <w:rFonts w:ascii="Impact" w:hAnsi="Impact" w:cs="Angsana New"/>
                                <w:smallCaps/>
                                <w:color w:val="FFFFFF" w:themeColor="background1"/>
                                <w:sz w:val="120"/>
                                <w:szCs w:val="120"/>
                              </w:rPr>
                              <w:t>Openwater</w:t>
                            </w:r>
                            <w:proofErr w:type="spellEnd"/>
                            <w:r w:rsidRPr="004F02BC">
                              <w:rPr>
                                <w:rFonts w:ascii="Impact" w:hAnsi="Impact" w:cs="Angsana New"/>
                                <w:smallCaps/>
                                <w:color w:val="FFFFFF" w:themeColor="background1"/>
                                <w:sz w:val="120"/>
                                <w:szCs w:val="120"/>
                              </w:rPr>
                              <w:t xml:space="preserve"> +</w:t>
                            </w:r>
                          </w:p>
                          <w:p w:rsid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120"/>
                                <w:szCs w:val="120"/>
                              </w:rPr>
                            </w:pPr>
                          </w:p>
                          <w:p w:rsid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</w:p>
                          <w:p w:rsid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</w:p>
                          <w:p w:rsid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</w:p>
                          <w:p w:rsid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</w:p>
                          <w:p w:rsidR="004F02BC" w:rsidRPr="004F02BC" w:rsidRDefault="004F02BC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</w:p>
                          <w:p w:rsidR="00B1764A" w:rsidRPr="004F02BC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80"/>
                                <w:szCs w:val="80"/>
                              </w:rPr>
                            </w:pPr>
                            <w:r w:rsidRPr="004F02BC"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80"/>
                                <w:szCs w:val="80"/>
                              </w:rPr>
                              <w:t xml:space="preserve">Swim Coaching and </w:t>
                            </w:r>
                          </w:p>
                          <w:p w:rsidR="00B1764A" w:rsidRPr="004F02BC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72"/>
                                <w:szCs w:val="72"/>
                              </w:rPr>
                            </w:pPr>
                            <w:r w:rsidRPr="004F02BC"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80"/>
                                <w:szCs w:val="80"/>
                              </w:rPr>
                              <w:t>Training</w:t>
                            </w:r>
                          </w:p>
                          <w:p w:rsidR="00B1764A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</w:pPr>
                            <w:r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  <w:t>www.thirroulswimadventures.com</w:t>
                            </w:r>
                          </w:p>
                          <w:p w:rsidR="00B1764A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</w:pPr>
                            <w:r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  <w:t>0416126586</w:t>
                            </w:r>
                          </w:p>
                          <w:p w:rsidR="00B1764A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</w:pPr>
                          </w:p>
                          <w:p w:rsidR="00B1764A" w:rsidRPr="00173EB5" w:rsidRDefault="00B1764A" w:rsidP="00B1764A">
                            <w:pPr>
                              <w:jc w:val="center"/>
                              <w:rPr>
                                <w:rFonts w:ascii="Impact" w:hAnsi="Impact" w:cs="Angsana New"/>
                                <w:smallCaps/>
                                <w:color w:val="F2F2F2" w:themeColor="background1" w:themeShade="F2"/>
                                <w:sz w:val="40"/>
                                <w:szCs w:val="140"/>
                              </w:rPr>
                            </w:pPr>
                          </w:p>
                          <w:p w:rsidR="00B1764A" w:rsidRDefault="00B1764A" w:rsidP="00B1764A">
                            <w:pPr>
                              <w:ind w:left="504"/>
                              <w:rPr>
                                <w:rFonts w:ascii="Impact" w:hAnsi="Impact" w:cs="Angsana New"/>
                                <w:smallCaps/>
                                <w:color w:val="ED7D31" w:themeColor="accent2"/>
                                <w:sz w:val="140"/>
                                <w:szCs w:val="140"/>
                              </w:rPr>
                            </w:pPr>
                          </w:p>
                          <w:p w:rsidR="00B1764A" w:rsidRPr="00B1764A" w:rsidRDefault="00B1764A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05pt;margin-top:0;width:434pt;height:701.9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2z2HgIAAB4EAAAOAAAAZHJzL2Uyb0RvYy54bWysU9tu2zAMfR+wfxD0vjg2kqY14hRdug4D&#10;ugvQ7gNoWY6FSaInKbGzrx8lp2mwvQ3TgyCK1OHhIbW+HY1mB+m8QlvxfDbnTFqBjbK7in9/fnh3&#10;zZkPYBvQaGXFj9Lz283bN+uhL2WBHepGOkYg1pdDX/EuhL7MMi86acDPsJeWnC06A4FMt8saBwOh&#10;G50V8/lVNqBreodCek+395OTbxJ+20oRvratl4HpihO3kHaX9jru2WYN5c5B3ylxogH/wMKAspT0&#10;DHUPAdjeqb+gjBIOPbZhJtBk2LZKyFQDVZPP/6jmqYNeplpIHN+fZfL/D1Z8OXxzTDUVL/IVZxYM&#10;NelZjoG9x5EVUZ+h9yWFPfUUGEa6pj6nWn3/iOKHZxa3HdidvHMOh05CQ/zy+DK7eDrh+AhSD5+x&#10;oTSwD5iAxtaZKB7JwQid+nQ89yZSEXS5XOb59ZxcgnzXN/lidbVMOaB8ed47Hz5KNCweKu6o+Qke&#10;Do8+RDpQvoTEbBYflNZpALRlQ8VvlsVyKgy1aqIzhnm3q7fasQPEEUrrlNdfhhkVaJC1MsTuHARl&#10;lOODbVKWAEpPZ2Ki7UmfKMkkThjrkQKjaDU2R1LK4TSw9MHo0KH7xdlAw1px/3MPTnKmP1lSm+RY&#10;xOlOxmK5Kshwl5760gNWEFTFA2fTcRvSj5hEuaOutCrp9crkxJWGMMl4+jBxyi/tFPX6rTe/AQAA&#10;//8DAFBLAwQUAAYACAAAACEAOYHjo9kAAAAGAQAADwAAAGRycy9kb3ducmV2LnhtbEyPQU/DMAyF&#10;70j8h8hI3FjKirauNJ0Qg/soA65p47UViVM12Vb26/FOcHx+z8+fi/XkrDjiGHpPCu5nCQikxpue&#10;WgW799e7DESImoy2nlDBDwZYl9dXhc6NP9EbHqvYCi6hkGsFXYxDLmVoOnQ6zPyAxN7ej05HlmMr&#10;zahPXO6snCfJQjrdE1/o9IDPHTbf1cExxvxrl262FS6Xuk43L+eP1f7TKnV7Mz09gog4xb8wXPB5&#10;B0pmqv2BTBD2okVUwO+wly0yljUPH5J0BbIs5H/88hcAAP//AwBQSwECLQAUAAYACAAAACEAtoM4&#10;kv4AAADhAQAAEwAAAAAAAAAAAAAAAAAAAAAAW0NvbnRlbnRfVHlwZXNdLnhtbFBLAQItABQABgAI&#10;AAAAIQA4/SH/1gAAAJQBAAALAAAAAAAAAAAAAAAAAC8BAABfcmVscy8ucmVsc1BLAQItABQABgAI&#10;AAAAIQDVz2z2HgIAAB4EAAAOAAAAAAAAAAAAAAAAAC4CAABkcnMvZTJvRG9jLnhtbFBLAQItABQA&#10;BgAIAAAAIQA5geOj2QAAAAYBAAAPAAAAAAAAAAAAAAAAAHgEAABkcnMvZG93bnJldi54bWxQSwUG&#10;AAAAAAQABADzAAAAfgUAAAAA&#10;" filled="f">
                <v:textbox>
                  <w:txbxContent>
                    <w:p w:rsidR="004F02BC" w:rsidRDefault="004F02BC" w:rsidP="004F02BC">
                      <w:pPr>
                        <w:rPr>
                          <w:rFonts w:ascii="Impact" w:hAnsi="Impact" w:cs="Angsana New"/>
                          <w:smallCaps/>
                          <w:color w:val="FFFFFF" w:themeColor="background1"/>
                          <w:sz w:val="120"/>
                          <w:szCs w:val="120"/>
                        </w:rPr>
                      </w:pPr>
                    </w:p>
                    <w:p w:rsidR="004F02BC" w:rsidRDefault="004F02BC" w:rsidP="004F02BC">
                      <w:pPr>
                        <w:rPr>
                          <w:rFonts w:ascii="Impact" w:hAnsi="Impact" w:cs="Angsana New"/>
                          <w:smallCaps/>
                          <w:color w:val="FFFFFF" w:themeColor="background1"/>
                          <w:sz w:val="120"/>
                          <w:szCs w:val="120"/>
                        </w:rPr>
                      </w:pPr>
                    </w:p>
                    <w:p w:rsidR="00B1764A" w:rsidRPr="004F02BC" w:rsidRDefault="00B1764A" w:rsidP="004F02BC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FFFFF" w:themeColor="background1"/>
                          <w:sz w:val="120"/>
                          <w:szCs w:val="120"/>
                        </w:rPr>
                      </w:pPr>
                      <w:bookmarkStart w:id="1" w:name="_GoBack"/>
                      <w:bookmarkEnd w:id="1"/>
                      <w:proofErr w:type="spellStart"/>
                      <w:r w:rsidRPr="004F02BC">
                        <w:rPr>
                          <w:rFonts w:ascii="Impact" w:hAnsi="Impact" w:cs="Angsana New"/>
                          <w:smallCaps/>
                          <w:color w:val="FFFFFF" w:themeColor="background1"/>
                          <w:sz w:val="120"/>
                          <w:szCs w:val="120"/>
                        </w:rPr>
                        <w:t>Openwater</w:t>
                      </w:r>
                      <w:proofErr w:type="spellEnd"/>
                      <w:r w:rsidRPr="004F02BC">
                        <w:rPr>
                          <w:rFonts w:ascii="Impact" w:hAnsi="Impact" w:cs="Angsana New"/>
                          <w:smallCaps/>
                          <w:color w:val="FFFFFF" w:themeColor="background1"/>
                          <w:sz w:val="120"/>
                          <w:szCs w:val="120"/>
                        </w:rPr>
                        <w:t xml:space="preserve"> +</w:t>
                      </w:r>
                    </w:p>
                    <w:p w:rsid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120"/>
                          <w:szCs w:val="120"/>
                        </w:rPr>
                      </w:pPr>
                    </w:p>
                    <w:p w:rsid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20"/>
                          <w:szCs w:val="20"/>
                        </w:rPr>
                      </w:pPr>
                    </w:p>
                    <w:p w:rsid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20"/>
                          <w:szCs w:val="20"/>
                        </w:rPr>
                      </w:pPr>
                    </w:p>
                    <w:p w:rsid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20"/>
                          <w:szCs w:val="20"/>
                        </w:rPr>
                      </w:pPr>
                    </w:p>
                    <w:p w:rsid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20"/>
                          <w:szCs w:val="20"/>
                        </w:rPr>
                      </w:pPr>
                    </w:p>
                    <w:p w:rsidR="004F02BC" w:rsidRPr="004F02BC" w:rsidRDefault="004F02BC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24"/>
                          <w:szCs w:val="24"/>
                        </w:rPr>
                      </w:pPr>
                    </w:p>
                    <w:p w:rsidR="00B1764A" w:rsidRPr="004F02BC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80"/>
                          <w:szCs w:val="80"/>
                        </w:rPr>
                      </w:pPr>
                      <w:r w:rsidRPr="004F02BC"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80"/>
                          <w:szCs w:val="80"/>
                        </w:rPr>
                        <w:t xml:space="preserve">Swim Coaching and </w:t>
                      </w:r>
                    </w:p>
                    <w:p w:rsidR="00B1764A" w:rsidRPr="004F02BC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72"/>
                          <w:szCs w:val="72"/>
                        </w:rPr>
                      </w:pPr>
                      <w:r w:rsidRPr="004F02BC"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80"/>
                          <w:szCs w:val="80"/>
                        </w:rPr>
                        <w:t>Training</w:t>
                      </w:r>
                    </w:p>
                    <w:p w:rsidR="00B1764A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</w:pPr>
                      <w:r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  <w:t>www.thirroulswimadventures.com</w:t>
                      </w:r>
                    </w:p>
                    <w:p w:rsidR="00B1764A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</w:pPr>
                      <w:r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  <w:t>0416126586</w:t>
                      </w:r>
                    </w:p>
                    <w:p w:rsidR="00B1764A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</w:pPr>
                    </w:p>
                    <w:p w:rsidR="00B1764A" w:rsidRPr="00173EB5" w:rsidRDefault="00B1764A" w:rsidP="00B1764A">
                      <w:pPr>
                        <w:jc w:val="center"/>
                        <w:rPr>
                          <w:rFonts w:ascii="Impact" w:hAnsi="Impact" w:cs="Angsana New"/>
                          <w:smallCaps/>
                          <w:color w:val="F2F2F2" w:themeColor="background1" w:themeShade="F2"/>
                          <w:sz w:val="40"/>
                          <w:szCs w:val="140"/>
                        </w:rPr>
                      </w:pPr>
                    </w:p>
                    <w:p w:rsidR="00B1764A" w:rsidRDefault="00B1764A" w:rsidP="00B1764A">
                      <w:pPr>
                        <w:ind w:left="504"/>
                        <w:rPr>
                          <w:rFonts w:ascii="Impact" w:hAnsi="Impact" w:cs="Angsana New"/>
                          <w:smallCaps/>
                          <w:color w:val="ED7D31" w:themeColor="accent2"/>
                          <w:sz w:val="140"/>
                          <w:szCs w:val="140"/>
                        </w:rPr>
                      </w:pPr>
                    </w:p>
                    <w:p w:rsidR="00B1764A" w:rsidRPr="00B1764A" w:rsidRDefault="00B1764A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F02BC">
        <w:rPr>
          <w:noProof/>
          <w:lang w:eastAsia="en-AU"/>
        </w:rPr>
        <w:drawing>
          <wp:inline distT="0" distB="0" distL="0" distR="0">
            <wp:extent cx="5511871" cy="89147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7277 (4) - Cop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2388" cy="8915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18D5" w:rsidSect="00B1764A">
      <w:pgSz w:w="18144" w:h="31185"/>
      <w:pgMar w:top="1440" w:right="3311" w:bottom="15706" w:left="343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64A"/>
    <w:rsid w:val="004F02BC"/>
    <w:rsid w:val="007F18D5"/>
    <w:rsid w:val="00B1764A"/>
    <w:rsid w:val="00DD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88B0B2-746C-48D8-A98C-F226C264D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E94"/>
  </w:style>
  <w:style w:type="paragraph" w:styleId="Heading1">
    <w:name w:val="heading 1"/>
    <w:basedOn w:val="Normal"/>
    <w:next w:val="Normal"/>
    <w:link w:val="Heading1Char"/>
    <w:uiPriority w:val="9"/>
    <w:qFormat/>
    <w:rsid w:val="00DD1E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E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1E9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D1E9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D1E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Lawrence Stubbs</dc:creator>
  <cp:keywords/>
  <dc:description/>
  <cp:lastModifiedBy>Lawrence Stubbs</cp:lastModifiedBy>
  <cp:revision>2</cp:revision>
  <dcterms:created xsi:type="dcterms:W3CDTF">2015-09-14T00:35:00Z</dcterms:created>
  <dcterms:modified xsi:type="dcterms:W3CDTF">2015-09-14T00:35:00Z</dcterms:modified>
</cp:coreProperties>
</file>